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องค์การบริหารส่วนตำบลเมืองมาย อ.แจ้ห่ม จ.ลำปาง</w:t>
      </w:r>
      <w:bookmarkEnd w:id="2"/>
    </w:p>
    <w:p>
      <w:pPr>
        <w:pStyle w:val="Heading2"/>
      </w:pPr>
      <w:bookmarkStart w:id="3" w:name="_Toc3"/>
      <w:r>
        <w:t>วันที่ 12 ธันวาคม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6 ธันวาคม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ธันวาคม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คณะออกเดินทางจากที่พัก มายังศูนย์ผลิตและจำหน่ายงานมือ 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บรรยายสรุปการคัดแยกขยะของโครงการพัฒนาดอยตุง (พื้นที่ทรงงาน) อันเนื่องมาจากพระราชดำริ โดยคุณไพศาล คำกาด ผู้ช่วยผู้จัดการสิ่งแวดล้อม มูลนิธิแม่ฟ้าหลวง 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เยี่ยมชมกระบวนการจัดการขยะ ของศูนย์คัดแยกขยะ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สำนักงานจัดการสิ่งแวดล้อม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ลงมือคัดแยกขยะจริง ณ ศูนย์คัดแยกขยะ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ออกเดินทางไปยังร้านก๋วยเตี๋ยวโอปอ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ร้านก๋วยเตี๋ยวโอปอ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ออกเดินทางไปยังศูนย์คัดแยกขยะ 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 และสรุปกิจกรรมการเรียนรู้ ณ สำนักงานจัดการสิ่งแวดล้อม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2019-12-06T17:42:57+07:00</dcterms:created>
  <dcterms:modified xsi:type="dcterms:W3CDTF">2019-12-06T17:42:57+07:00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