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28,089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สองหมื่นแปดพันแปดสิบเก้าบาทถ้วน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2018-06-18T20:36:45+07:00</dcterms:created>
  <dcterms:modified xsi:type="dcterms:W3CDTF">2018-06-18T20:36:45+07:00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